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január 5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DB3D55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42709C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28335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január 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12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őszinte hálaadással és kéréssel</w:t>
            </w:r>
            <w:r w:rsidR="004735FF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DB3D55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383B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születendő</w:t>
            </w:r>
            <w:r w:rsidR="00DB3D55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DB3D55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P</w:t>
            </w:r>
            <w:r w:rsidR="00DB3D55" w:rsidRPr="00137B8D">
              <w:rPr>
                <w:rFonts w:ascii="Arial" w:hAnsi="Arial" w:cs="Arial"/>
                <w:sz w:val="20"/>
                <w:szCs w:val="20"/>
              </w:rPr>
              <w:t>ogányi</w:t>
            </w:r>
            <w:proofErr w:type="spellEnd"/>
            <w:r w:rsidR="00DB3D55" w:rsidRPr="00137B8D">
              <w:rPr>
                <w:rFonts w:ascii="Arial" w:hAnsi="Arial" w:cs="Arial"/>
                <w:sz w:val="20"/>
                <w:szCs w:val="20"/>
              </w:rPr>
              <w:t xml:space="preserve"> Gyülekezet</w:t>
            </w:r>
            <w:r w:rsidR="00383BA7" w:rsidRPr="00137B8D">
              <w:rPr>
                <w:rFonts w:ascii="Arial" w:hAnsi="Arial" w:cs="Arial"/>
                <w:sz w:val="20"/>
                <w:szCs w:val="20"/>
              </w:rPr>
              <w:t>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1261D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D287F" w:rsidRPr="00137B8D" w:rsidRDefault="006953B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bookmarkStart w:id="1" w:name="f6"/>
                  <w:bookmarkEnd w:id="1"/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begin"/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instrText xml:space="preserve"> HYPERLINK  \l "j6" </w:instrText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separate"/>
                  </w:r>
                  <w:proofErr w:type="spellStart"/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Alia</w:t>
                  </w:r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</w:t>
                  </w:r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</w:t>
                  </w:r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z</w:t>
                  </w:r>
                  <w:proofErr w:type="spellEnd"/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imaalkalom</w:t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end"/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F469F1" w:rsidRPr="00137B8D" w:rsidTr="00431B57">
              <w:trPr>
                <w:trHeight w:val="44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1261D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Január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7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678F0" w:rsidRPr="00137B8D" w:rsidRDefault="006953BC" w:rsidP="006953BC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</w:t>
                  </w:r>
                </w:p>
                <w:p w:rsidR="006953BC" w:rsidRPr="00137B8D" w:rsidRDefault="006953BC" w:rsidP="006953BC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bookmarkStart w:id="2" w:name="f7"/>
                  <w:bookmarkEnd w:id="2"/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begin"/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instrText xml:space="preserve"> HYPERLINK  \l "j7" </w:instrText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separate"/>
                  </w:r>
                  <w:proofErr w:type="spellStart"/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Aliansz</w:t>
                  </w:r>
                  <w:proofErr w:type="spellEnd"/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imaalkalom</w:t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end"/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28335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C1261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678F0" w:rsidRDefault="006953BC" w:rsidP="00137B8D">
                  <w:pPr>
                    <w:spacing w:after="0" w:line="240" w:lineRule="auto"/>
                    <w:ind w:right="142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Téli esti női kör</w:t>
                  </w:r>
                </w:p>
                <w:p w:rsidR="008A1106" w:rsidRPr="00137B8D" w:rsidRDefault="008A1106" w:rsidP="00137B8D">
                  <w:pPr>
                    <w:spacing w:after="0" w:line="240" w:lineRule="auto"/>
                    <w:ind w:right="142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w:anchor="f8" w:history="1">
                    <w:proofErr w:type="spellStart"/>
                    <w:r w:rsidRPr="008A11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Aliansz</w:t>
                    </w:r>
                    <w:proofErr w:type="spellEnd"/>
                    <w:r w:rsidRPr="008A11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imaalkalom</w:t>
                    </w:r>
                  </w:hyperlink>
                </w:p>
              </w:tc>
            </w:tr>
            <w:tr w:rsidR="00F469F1" w:rsidRPr="00137B8D" w:rsidTr="00431B57">
              <w:trPr>
                <w:trHeight w:val="893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28335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C1261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F469F1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D562D" w:rsidRPr="00137B8D" w:rsidRDefault="00264341" w:rsidP="009D562D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5" w:history="1">
                    <w:r w:rsidRPr="00137B8D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</w:t>
                    </w:r>
                    <w:r w:rsidRPr="00137B8D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s</w:t>
                    </w:r>
                    <w:r w:rsidRPr="00137B8D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zakasz</w:t>
                    </w:r>
                  </w:hyperlink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Pr="00137B8D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9D562D" w:rsidRPr="00137B8D">
                    <w:rPr>
                      <w:rFonts w:ascii="Arial" w:hAnsi="Arial" w:cs="Arial"/>
                      <w:sz w:val="20"/>
                      <w:szCs w:val="20"/>
                    </w:rPr>
                    <w:t xml:space="preserve">Antal Zoltánné Zsuzsa néninél </w:t>
                  </w:r>
                  <w:hyperlink r:id="rId9" w:history="1">
                    <w:proofErr w:type="spellStart"/>
                    <w:r w:rsidR="009D562D" w:rsidRPr="00137B8D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Kerényi</w:t>
                    </w:r>
                    <w:proofErr w:type="spellEnd"/>
                    <w:r w:rsidR="009D562D" w:rsidRPr="00137B8D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 xml:space="preserve"> Károly utca 10</w:t>
                    </w:r>
                  </w:hyperlink>
                  <w:r w:rsidR="009D562D" w:rsidRPr="00137B8D">
                    <w:rPr>
                      <w:rFonts w:ascii="Arial" w:hAnsi="Arial" w:cs="Arial"/>
                      <w:sz w:val="20"/>
                      <w:szCs w:val="20"/>
                    </w:rPr>
                    <w:t>-ben.</w:t>
                  </w:r>
                </w:p>
                <w:p w:rsidR="007678F0" w:rsidRPr="00137B8D" w:rsidRDefault="00264341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37B8D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137B8D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137B8D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:rsidR="006953BC" w:rsidRPr="00137B8D" w:rsidRDefault="006953B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</w:t>
                  </w:r>
                  <w:bookmarkStart w:id="3" w:name="f9"/>
                  <w:bookmarkEnd w:id="3"/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bookmarkStart w:id="4" w:name="f8"/>
                  <w:bookmarkEnd w:id="4"/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begin"/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instrText xml:space="preserve"> HYPERLINK  \l "j9" </w:instrText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separate"/>
                  </w:r>
                  <w:proofErr w:type="spellStart"/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Aliansz</w:t>
                  </w:r>
                  <w:proofErr w:type="spellEnd"/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</w:t>
                  </w:r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</w:t>
                  </w:r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</w:t>
                  </w:r>
                  <w:r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alkalom</w:t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end"/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442A7" w:rsidRPr="00137B8D" w:rsidTr="00431B57">
              <w:trPr>
                <w:trHeight w:val="67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283354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C1261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953BC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</w:t>
                  </w:r>
                  <w:r w:rsidR="00800123"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:00 </w:t>
                  </w:r>
                  <w:proofErr w:type="spellStart"/>
                  <w:r w:rsidR="00800123"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</w:t>
                  </w: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óra</w:t>
                  </w:r>
                </w:p>
                <w:p w:rsidR="006953BC" w:rsidRPr="00137B8D" w:rsidRDefault="00800123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</w:t>
                  </w:r>
                  <w:r w:rsidR="006953BC"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maóra</w:t>
                  </w:r>
                </w:p>
                <w:p w:rsidR="00312917" w:rsidRPr="00137B8D" w:rsidRDefault="009D562D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bookmarkStart w:id="5" w:name="f10"/>
                  <w:bookmarkEnd w:id="5"/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begin"/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instrText xml:space="preserve"> HYPERLINK  \l "j10" </w:instrTex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separate"/>
                  </w:r>
                  <w:proofErr w:type="spellStart"/>
                  <w:r w:rsidR="00312917"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Aliansz</w:t>
                  </w:r>
                  <w:proofErr w:type="spellEnd"/>
                  <w:r w:rsidR="00312917"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imaalkalom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end"/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283354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C1261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953BC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</w:t>
                  </w:r>
                  <w:bookmarkStart w:id="6" w:name="f11"/>
                  <w:bookmarkEnd w:id="6"/>
                  <w:r w:rsidRPr="00137B8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w:anchor="j11" w:history="1">
                    <w:proofErr w:type="spellStart"/>
                    <w:r w:rsidRPr="00137B8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Aliansz</w:t>
                    </w:r>
                    <w:proofErr w:type="spellEnd"/>
                    <w:r w:rsidRPr="00137B8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ima</w:t>
                    </w:r>
                    <w:r w:rsidRPr="00137B8D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alkalom</w:t>
                    </w:r>
                  </w:hyperlink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442A7" w:rsidRPr="00137B8D" w:rsidTr="00431B57">
              <w:trPr>
                <w:trHeight w:val="73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283354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C1261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8443A" w:rsidRPr="00137B8D" w:rsidRDefault="006442A7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Istentisztelet.</w:t>
                  </w:r>
                </w:p>
                <w:p w:rsidR="007678F0" w:rsidRPr="001A0448" w:rsidRDefault="003B76B1" w:rsidP="001A0448">
                  <w:pPr>
                    <w:spacing w:after="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16:30</w:t>
                  </w:r>
                  <w:r w:rsidR="00F80A60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bookmarkStart w:id="7" w:name="f12"/>
                  <w:bookmarkEnd w:id="7"/>
                  <w:r w:rsidR="009D562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begin"/>
                  </w:r>
                  <w:r w:rsidR="009D562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instrText xml:space="preserve"> HYPERLINK  \l "j12" </w:instrText>
                  </w:r>
                  <w:r w:rsidR="009D562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r>
                  <w:r w:rsidR="009D562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separate"/>
                  </w:r>
                  <w:proofErr w:type="spellStart"/>
                  <w:r w:rsidR="00800123"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Alian</w:t>
                  </w:r>
                  <w:r w:rsidR="00800123"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</w:t>
                  </w:r>
                  <w:r w:rsidR="00800123"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z</w:t>
                  </w:r>
                  <w:proofErr w:type="spellEnd"/>
                  <w:r w:rsidR="00800123"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im</w:t>
                  </w:r>
                  <w:r w:rsidR="00800123"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</w:t>
                  </w:r>
                  <w:r w:rsidR="00800123" w:rsidRPr="00137B8D">
                    <w:rPr>
                      <w:rStyle w:val="Hiperhivatkozs"/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alkalom</w:t>
                  </w:r>
                  <w:r w:rsidR="009D562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fldChar w:fldCharType="end"/>
                  </w:r>
                  <w:r w:rsidR="0031291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20317B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gehirdetések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1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2" w:tgtFrame="_blank" w:history="1">
              <w:r w:rsidR="00CC735C"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meghallgathatók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3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4D08" w:rsidRPr="00137B8D" w:rsidRDefault="00DC4D08" w:rsidP="007728E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Pr="00137B8D">
              <w:rPr>
                <w:rFonts w:ascii="Arial" w:hAnsi="Arial" w:cs="Arial"/>
                <w:sz w:val="20"/>
                <w:szCs w:val="20"/>
              </w:rPr>
              <w:t xml:space="preserve">2020. január 15-én (szerdán) 18 órakor </w:t>
            </w:r>
            <w:bookmarkStart w:id="8" w:name="f15"/>
            <w:bookmarkEnd w:id="8"/>
            <w:r w:rsidRPr="00137B8D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Pr="00137B8D">
              <w:rPr>
                <w:rFonts w:ascii="Arial" w:hAnsi="Arial" w:cs="Arial"/>
                <w:sz w:val="20"/>
                <w:szCs w:val="20"/>
              </w:rPr>
              <w:instrText xml:space="preserve"> HYPERLINK  \l "p15" </w:instrText>
            </w:r>
            <w:r w:rsidRPr="00137B8D">
              <w:rPr>
                <w:rFonts w:ascii="Arial" w:hAnsi="Arial" w:cs="Arial"/>
                <w:sz w:val="20"/>
                <w:szCs w:val="20"/>
              </w:rPr>
            </w:r>
            <w:r w:rsidRPr="00137B8D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137B8D">
              <w:rPr>
                <w:rStyle w:val="Hiperhivatkozs"/>
                <w:rFonts w:ascii="Arial" w:hAnsi="Arial" w:cs="Arial"/>
                <w:sz w:val="20"/>
                <w:szCs w:val="20"/>
              </w:rPr>
              <w:t>Pr</w:t>
            </w:r>
            <w:r w:rsidRPr="00137B8D">
              <w:rPr>
                <w:rStyle w:val="Hiperhivatkozs"/>
                <w:rFonts w:ascii="Arial" w:hAnsi="Arial" w:cs="Arial"/>
                <w:sz w:val="20"/>
                <w:szCs w:val="20"/>
              </w:rPr>
              <w:t>e</w:t>
            </w:r>
            <w:r w:rsidRPr="00137B8D">
              <w:rPr>
                <w:rStyle w:val="Hiperhivatkozs"/>
                <w:rFonts w:ascii="Arial" w:hAnsi="Arial" w:cs="Arial"/>
                <w:sz w:val="20"/>
                <w:szCs w:val="20"/>
              </w:rPr>
              <w:t>sbi</w:t>
            </w:r>
            <w:r w:rsidRPr="00137B8D">
              <w:rPr>
                <w:rStyle w:val="Hiperhivatkozs"/>
                <w:rFonts w:ascii="Arial" w:hAnsi="Arial" w:cs="Arial"/>
                <w:sz w:val="20"/>
                <w:szCs w:val="20"/>
              </w:rPr>
              <w:t>t</w:t>
            </w:r>
            <w:r w:rsidRPr="00137B8D">
              <w:rPr>
                <w:rStyle w:val="Hiperhivatkozs"/>
                <w:rFonts w:ascii="Arial" w:hAnsi="Arial" w:cs="Arial"/>
                <w:sz w:val="20"/>
                <w:szCs w:val="20"/>
              </w:rPr>
              <w:t>eri Ülést</w:t>
            </w:r>
            <w:r w:rsidRPr="00137B8D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137B8D">
              <w:rPr>
                <w:rFonts w:ascii="Arial" w:hAnsi="Arial" w:cs="Arial"/>
                <w:sz w:val="20"/>
                <w:szCs w:val="20"/>
              </w:rPr>
              <w:t xml:space="preserve"> tartunk.</w:t>
            </w:r>
          </w:p>
          <w:p w:rsidR="007678F0" w:rsidRPr="00137B8D" w:rsidRDefault="007678F0" w:rsidP="007728E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="008940F2" w:rsidRPr="00137B8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Örömhírlap ünnepi száma a kijáratnál megvásárolható.</w:t>
            </w:r>
          </w:p>
          <w:p w:rsidR="00DC4D08" w:rsidRPr="00137B8D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</w:t>
            </w:r>
            <w:r w:rsidR="00F05F0B" w:rsidRPr="00137B8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Pr="00137B8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iratterjesztésbe meg</w:t>
            </w:r>
            <w:r w:rsidR="00DB3D55" w:rsidRPr="00137B8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érkezett</w:t>
            </w:r>
            <w:r w:rsidRPr="00137B8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2020-as Kálvin kalendárium, Református falinaptár, valamint Bibliaolvasó kalauz.</w:t>
            </w:r>
          </w:p>
          <w:p w:rsidR="00283354" w:rsidRPr="00137B8D" w:rsidRDefault="004B14E7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Püspök úr februártól újra segédlelkészt helyez gyülekezetünkbe</w:t>
            </w:r>
            <w:r w:rsidR="006F2825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, </w:t>
            </w:r>
            <w:hyperlink r:id="rId14" w:history="1">
              <w:r w:rsidR="006F2825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Török Lászlót</w:t>
              </w:r>
            </w:hyperlink>
            <w:r w:rsidR="006F2825"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gyakornoki szolgálatra.</w:t>
            </w: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A86A8F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40"/>
                <w:szCs w:val="40"/>
              </w:rPr>
            </w:pPr>
            <w:r w:rsidRPr="00137B8D">
              <w:rPr>
                <w:rFonts w:ascii="Arial" w:hAnsi="Arial" w:cs="Arial"/>
                <w:color w:val="222222"/>
                <w:sz w:val="40"/>
                <w:szCs w:val="40"/>
              </w:rPr>
              <w:t xml:space="preserve">Pécs Belvárosi Református Egyházközség </w:t>
            </w:r>
            <w:hyperlink r:id="rId15" w:history="1">
              <w:r w:rsidR="00E55BFD" w:rsidRPr="00137B8D">
                <w:rPr>
                  <w:rStyle w:val="Hiperhivatkozs"/>
                  <w:rFonts w:ascii="Arial" w:hAnsi="Arial" w:cs="Arial"/>
                  <w:sz w:val="40"/>
                  <w:szCs w:val="40"/>
                </w:rPr>
                <w:t>információi</w:t>
              </w:r>
            </w:hyperlink>
            <w:r w:rsidR="00423EAC" w:rsidRPr="00137B8D">
              <w:rPr>
                <w:rFonts w:ascii="Arial" w:hAnsi="Arial" w:cs="Arial"/>
                <w:color w:val="222222"/>
                <w:sz w:val="40"/>
                <w:szCs w:val="40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sz w:val="20"/>
                <w:szCs w:val="20"/>
              </w:rPr>
              <w:t xml:space="preserve">Rendszeres heti alkalmakról a </w:t>
            </w:r>
            <w:hyperlink r:id="rId16" w:history="1">
              <w:r w:rsidRPr="00137B8D">
                <w:rPr>
                  <w:rStyle w:val="Hiperhivatkozs"/>
                  <w:rFonts w:ascii="Arial" w:hAnsi="Arial" w:cs="Arial"/>
                  <w:sz w:val="20"/>
                  <w:szCs w:val="20"/>
                </w:rPr>
                <w:t>honlapon</w:t>
              </w:r>
            </w:hyperlink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137B8D">
              <w:rPr>
                <w:rFonts w:ascii="Arial" w:hAnsi="Arial" w:cs="Arial"/>
                <w:sz w:val="20"/>
                <w:szCs w:val="20"/>
              </w:rPr>
              <w:t>tájékozódhat.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431B57" w:rsidRDefault="00431B57">
      <w:pPr>
        <w:rPr>
          <w:sz w:val="40"/>
          <w:szCs w:val="40"/>
        </w:rPr>
      </w:pPr>
      <w:r>
        <w:rPr>
          <w:sz w:val="40"/>
          <w:szCs w:val="40"/>
        </w:rPr>
        <w:br w:type="page"/>
      </w:r>
    </w:p>
    <w:p w:rsidR="005E4DE0" w:rsidRPr="005E4DE0" w:rsidRDefault="005E4DE0" w:rsidP="0099570D">
      <w:pPr>
        <w:spacing w:after="0"/>
        <w:rPr>
          <w:sz w:val="40"/>
          <w:szCs w:val="40"/>
        </w:rPr>
      </w:pPr>
      <w:proofErr w:type="spellStart"/>
      <w:r w:rsidRPr="005E4DE0">
        <w:rPr>
          <w:sz w:val="40"/>
          <w:szCs w:val="40"/>
        </w:rPr>
        <w:lastRenderedPageBreak/>
        <w:t>Aliánsz</w:t>
      </w:r>
      <w:proofErr w:type="spellEnd"/>
      <w:r w:rsidRPr="005E4DE0">
        <w:rPr>
          <w:sz w:val="40"/>
          <w:szCs w:val="40"/>
        </w:rPr>
        <w:t xml:space="preserve"> imahét Pécs 2020. január 5-12</w:t>
      </w:r>
    </w:p>
    <w:p w:rsidR="005E4DE0" w:rsidRPr="005E4DE0" w:rsidRDefault="005E4DE0" w:rsidP="0099570D">
      <w:pPr>
        <w:spacing w:after="0"/>
        <w:rPr>
          <w:sz w:val="40"/>
          <w:szCs w:val="40"/>
        </w:rPr>
      </w:pPr>
      <w:r w:rsidRPr="005E4DE0">
        <w:rPr>
          <w:sz w:val="40"/>
          <w:szCs w:val="40"/>
        </w:rPr>
        <w:t xml:space="preserve">Hol a helyem? </w:t>
      </w:r>
    </w:p>
    <w:tbl>
      <w:tblPr>
        <w:tblStyle w:val="Rcsostblzat"/>
        <w:tblW w:w="12964" w:type="dxa"/>
        <w:tblLayout w:type="fixed"/>
        <w:tblLook w:val="04A0" w:firstRow="1" w:lastRow="0" w:firstColumn="1" w:lastColumn="0" w:noHBand="0" w:noVBand="1"/>
      </w:tblPr>
      <w:tblGrid>
        <w:gridCol w:w="1127"/>
        <w:gridCol w:w="2504"/>
        <w:gridCol w:w="3877"/>
        <w:gridCol w:w="5103"/>
        <w:gridCol w:w="353"/>
      </w:tblGrid>
      <w:tr w:rsidR="00CB1C66" w:rsidRPr="005E4DE0" w:rsidTr="00CB1C66">
        <w:trPr>
          <w:trHeight w:val="213"/>
        </w:trPr>
        <w:tc>
          <w:tcPr>
            <w:tcW w:w="1127" w:type="dxa"/>
          </w:tcPr>
          <w:p w:rsidR="00CB1C66" w:rsidRPr="005E4DE0" w:rsidRDefault="00CB1C66" w:rsidP="005E4DE0">
            <w:pPr>
              <w:rPr>
                <w:b/>
                <w:bCs/>
              </w:rPr>
            </w:pPr>
            <w:r w:rsidRPr="005E4DE0">
              <w:rPr>
                <w:b/>
                <w:bCs/>
              </w:rPr>
              <w:t>Időpont</w:t>
            </w:r>
          </w:p>
        </w:tc>
        <w:tc>
          <w:tcPr>
            <w:tcW w:w="2504" w:type="dxa"/>
          </w:tcPr>
          <w:p w:rsidR="00CB1C66" w:rsidRPr="005E4DE0" w:rsidRDefault="00CB1C66" w:rsidP="005E4DE0">
            <w:pPr>
              <w:rPr>
                <w:b/>
                <w:bCs/>
              </w:rPr>
            </w:pPr>
            <w:r w:rsidRPr="005E4DE0">
              <w:rPr>
                <w:b/>
                <w:bCs/>
              </w:rPr>
              <w:t>Helyszín</w:t>
            </w:r>
          </w:p>
        </w:tc>
        <w:tc>
          <w:tcPr>
            <w:tcW w:w="3877" w:type="dxa"/>
          </w:tcPr>
          <w:p w:rsidR="00CB1C66" w:rsidRPr="005E4DE0" w:rsidRDefault="00CB1C66" w:rsidP="005E4DE0">
            <w:pPr>
              <w:rPr>
                <w:b/>
                <w:bCs/>
              </w:rPr>
            </w:pPr>
            <w:r w:rsidRPr="005E4DE0">
              <w:rPr>
                <w:b/>
                <w:bCs/>
              </w:rPr>
              <w:t>Téma</w:t>
            </w:r>
          </w:p>
        </w:tc>
        <w:tc>
          <w:tcPr>
            <w:tcW w:w="5103" w:type="dxa"/>
          </w:tcPr>
          <w:p w:rsidR="00CB1C66" w:rsidRPr="005E4DE0" w:rsidRDefault="00CB1C66" w:rsidP="005E4DE0">
            <w:pPr>
              <w:rPr>
                <w:b/>
                <w:bCs/>
              </w:rPr>
            </w:pPr>
            <w:r w:rsidRPr="005E4DE0">
              <w:rPr>
                <w:b/>
                <w:bCs/>
              </w:rPr>
              <w:t>Előadó</w:t>
            </w:r>
          </w:p>
        </w:tc>
        <w:tc>
          <w:tcPr>
            <w:tcW w:w="353" w:type="dxa"/>
            <w:tcBorders>
              <w:right w:val="single" w:sz="4" w:space="0" w:color="auto"/>
            </w:tcBorders>
          </w:tcPr>
          <w:p w:rsidR="00CB1C66" w:rsidRPr="005E4DE0" w:rsidRDefault="00CB1C66" w:rsidP="004855EC">
            <w:pPr>
              <w:jc w:val="right"/>
              <w:rPr>
                <w:b/>
                <w:bCs/>
              </w:rPr>
            </w:pPr>
          </w:p>
        </w:tc>
      </w:tr>
      <w:tr w:rsidR="00CB1C66" w:rsidRPr="005E4DE0" w:rsidTr="000C2980">
        <w:trPr>
          <w:cantSplit/>
          <w:trHeight w:val="728"/>
        </w:trPr>
        <w:tc>
          <w:tcPr>
            <w:tcW w:w="1127" w:type="dxa"/>
          </w:tcPr>
          <w:p w:rsidR="00CB1C66" w:rsidRPr="0074647C" w:rsidRDefault="00CB1C66" w:rsidP="005E4DE0">
            <w:pPr>
              <w:rPr>
                <w:b/>
                <w:bCs/>
              </w:rPr>
            </w:pPr>
            <w:r w:rsidRPr="0074647C">
              <w:rPr>
                <w:b/>
                <w:bCs/>
              </w:rPr>
              <w:t>Vasárnap</w:t>
            </w:r>
          </w:p>
          <w:p w:rsidR="00CB1C66" w:rsidRDefault="00CB1C66" w:rsidP="005E4DE0">
            <w:r w:rsidRPr="005E4DE0">
              <w:t xml:space="preserve">január 5. </w:t>
            </w:r>
          </w:p>
          <w:p w:rsidR="00CB1C66" w:rsidRPr="005E4DE0" w:rsidRDefault="00CB1C66" w:rsidP="005E4DE0">
            <w:r w:rsidRPr="005E4DE0">
              <w:t xml:space="preserve">17 óra </w:t>
            </w:r>
          </w:p>
        </w:tc>
        <w:bookmarkStart w:id="9" w:name="j5"/>
        <w:tc>
          <w:tcPr>
            <w:tcW w:w="2504" w:type="dxa"/>
          </w:tcPr>
          <w:p w:rsidR="00CB1C66" w:rsidRPr="005E4DE0" w:rsidRDefault="00CB1C66" w:rsidP="005E4DE0">
            <w:r>
              <w:fldChar w:fldCharType="begin"/>
            </w:r>
            <w:r>
              <w:instrText xml:space="preserve"> HYPERLINK "https://www.google.com/search?q=P%C3%A9csi+Baptista+Gy%C3%BClekezet%2C+Bokor+u.+52.&amp;oq=P%C3%A9csi+Baptista+Gy%C3%BClekezet%2C+Bokor+u.+52.&amp;aqs=chrome..69i57j33.2433j0j8&amp;sourceid=chrome&amp;ie=UTF-8" </w:instrText>
            </w:r>
            <w:r>
              <w:fldChar w:fldCharType="separate"/>
            </w:r>
            <w:r w:rsidRPr="005E4DE0">
              <w:rPr>
                <w:color w:val="0563C1" w:themeColor="hyperlink"/>
                <w:u w:val="single"/>
              </w:rPr>
              <w:t>Pécsi Baptista Gyülekezet</w:t>
            </w:r>
            <w:r>
              <w:rPr>
                <w:color w:val="0563C1" w:themeColor="hyperlink"/>
                <w:u w:val="single"/>
              </w:rPr>
              <w:fldChar w:fldCharType="end"/>
            </w:r>
            <w:r w:rsidRPr="005E4DE0">
              <w:t xml:space="preserve">, </w:t>
            </w:r>
          </w:p>
          <w:p w:rsidR="00CB1C66" w:rsidRPr="005E4DE0" w:rsidRDefault="00CB1C66" w:rsidP="005E4DE0">
            <w:hyperlink r:id="rId17" w:history="1">
              <w:r w:rsidRPr="005E4DE0">
                <w:rPr>
                  <w:color w:val="0563C1" w:themeColor="hyperlink"/>
                  <w:u w:val="single"/>
                </w:rPr>
                <w:t>Bokor u. 52.</w:t>
              </w:r>
            </w:hyperlink>
            <w:r w:rsidRPr="005E4DE0">
              <w:t xml:space="preserve"> </w:t>
            </w:r>
            <w:bookmarkEnd w:id="9"/>
          </w:p>
        </w:tc>
        <w:tc>
          <w:tcPr>
            <w:tcW w:w="3877" w:type="dxa"/>
          </w:tcPr>
          <w:p w:rsidR="00CB1C66" w:rsidRPr="005E4DE0" w:rsidRDefault="00CB1C66" w:rsidP="005E4DE0">
            <w:r w:rsidRPr="005E4DE0">
              <w:t xml:space="preserve">Az élet gyökerei </w:t>
            </w:r>
          </w:p>
        </w:tc>
        <w:tc>
          <w:tcPr>
            <w:tcW w:w="5103" w:type="dxa"/>
          </w:tcPr>
          <w:p w:rsidR="00CB1C66" w:rsidRPr="005E4DE0" w:rsidRDefault="00CB1C66" w:rsidP="005E4DE0">
            <w:r w:rsidRPr="005E4DE0">
              <w:t xml:space="preserve">Pásztor József Apostoli Gyülekezet </w:t>
            </w:r>
          </w:p>
        </w:tc>
        <w:tc>
          <w:tcPr>
            <w:tcW w:w="353" w:type="dxa"/>
            <w:tcBorders>
              <w:right w:val="single" w:sz="4" w:space="0" w:color="auto"/>
            </w:tcBorders>
          </w:tcPr>
          <w:p w:rsidR="00CB1C66" w:rsidRPr="005E4DE0" w:rsidRDefault="00CB1C66" w:rsidP="000C2980">
            <w:hyperlink w:anchor="f1" w:history="1">
              <w:r w:rsidRPr="00335781">
                <w:rPr>
                  <w:rStyle w:val="Hiperhivatkozs"/>
                </w:rPr>
                <w:t>&gt;</w:t>
              </w:r>
            </w:hyperlink>
          </w:p>
        </w:tc>
      </w:tr>
      <w:tr w:rsidR="00CB1C66" w:rsidRPr="005E4DE0" w:rsidTr="000C2980">
        <w:trPr>
          <w:cantSplit/>
          <w:trHeight w:val="782"/>
        </w:trPr>
        <w:tc>
          <w:tcPr>
            <w:tcW w:w="1127" w:type="dxa"/>
          </w:tcPr>
          <w:p w:rsidR="00CB1C66" w:rsidRPr="0074647C" w:rsidRDefault="00CB1C66" w:rsidP="005E4DE0">
            <w:pPr>
              <w:rPr>
                <w:b/>
                <w:bCs/>
              </w:rPr>
            </w:pPr>
            <w:r w:rsidRPr="0074647C">
              <w:rPr>
                <w:b/>
                <w:bCs/>
              </w:rPr>
              <w:t xml:space="preserve">Hétfő </w:t>
            </w:r>
          </w:p>
          <w:p w:rsidR="00CB1C66" w:rsidRDefault="00CB1C66" w:rsidP="005E4DE0">
            <w:r w:rsidRPr="005E4DE0">
              <w:t xml:space="preserve">január 6. </w:t>
            </w:r>
          </w:p>
          <w:p w:rsidR="00CB1C66" w:rsidRPr="005E4DE0" w:rsidRDefault="00CB1C66" w:rsidP="005E4DE0">
            <w:r w:rsidRPr="005E4DE0">
              <w:t xml:space="preserve">18 óra </w:t>
            </w:r>
          </w:p>
        </w:tc>
        <w:bookmarkStart w:id="10" w:name="j6"/>
        <w:tc>
          <w:tcPr>
            <w:tcW w:w="2504" w:type="dxa"/>
          </w:tcPr>
          <w:p w:rsidR="00CB1C66" w:rsidRPr="005E4DE0" w:rsidRDefault="00CB1C66" w:rsidP="005E4DE0">
            <w:r>
              <w:fldChar w:fldCharType="begin"/>
            </w:r>
            <w:r>
              <w:instrText xml:space="preserve"> HYPERLINK "https://www.google.com/search?q=Szeretetv%C3%A1r+Gy%C3%BClekezet&amp;oq=Szeretetv%C3%A1r+Gy%C3%BClekezet&amp;aqs=chrome..69i57j0l3.3133j0j8&amp;sourceid=chrome&amp;ie=UTF-8" </w:instrText>
            </w:r>
            <w:r>
              <w:fldChar w:fldCharType="separate"/>
            </w:r>
            <w:r w:rsidRPr="005E4DE0">
              <w:rPr>
                <w:color w:val="0563C1" w:themeColor="hyperlink"/>
                <w:u w:val="single"/>
              </w:rPr>
              <w:t>Szeretetvár Gyülekezet</w:t>
            </w:r>
            <w:r>
              <w:rPr>
                <w:color w:val="0563C1" w:themeColor="hyperlink"/>
                <w:u w:val="single"/>
              </w:rPr>
              <w:fldChar w:fldCharType="end"/>
            </w:r>
            <w:r w:rsidRPr="005E4DE0">
              <w:t xml:space="preserve">, </w:t>
            </w:r>
          </w:p>
          <w:p w:rsidR="00CB1C66" w:rsidRPr="005E4DE0" w:rsidRDefault="00CB1C66" w:rsidP="005E4DE0">
            <w:hyperlink r:id="rId18" w:history="1">
              <w:r w:rsidRPr="005E4DE0">
                <w:rPr>
                  <w:color w:val="0563C1" w:themeColor="hyperlink"/>
                  <w:u w:val="single"/>
                </w:rPr>
                <w:t>Goldmark Károly u.</w:t>
              </w:r>
            </w:hyperlink>
            <w:bookmarkEnd w:id="10"/>
            <w:r w:rsidRPr="005E4DE0">
              <w:t xml:space="preserve"> </w:t>
            </w:r>
          </w:p>
        </w:tc>
        <w:tc>
          <w:tcPr>
            <w:tcW w:w="3877" w:type="dxa"/>
          </w:tcPr>
          <w:p w:rsidR="00CB1C66" w:rsidRPr="005E4DE0" w:rsidRDefault="00CB1C66" w:rsidP="005E4DE0">
            <w:r w:rsidRPr="005E4DE0">
              <w:t xml:space="preserve">Örökkévalóságba horgonyozva </w:t>
            </w:r>
          </w:p>
        </w:tc>
        <w:tc>
          <w:tcPr>
            <w:tcW w:w="5103" w:type="dxa"/>
          </w:tcPr>
          <w:p w:rsidR="00CB1C66" w:rsidRPr="005E4DE0" w:rsidRDefault="00CB1C66" w:rsidP="005E4DE0">
            <w:r w:rsidRPr="005E4DE0">
              <w:t xml:space="preserve">Horváth Gábor Apostoli Gyülekezet </w:t>
            </w:r>
          </w:p>
        </w:tc>
        <w:tc>
          <w:tcPr>
            <w:tcW w:w="353" w:type="dxa"/>
            <w:tcBorders>
              <w:right w:val="single" w:sz="4" w:space="0" w:color="auto"/>
            </w:tcBorders>
          </w:tcPr>
          <w:p w:rsidR="00CB1C66" w:rsidRPr="005E4DE0" w:rsidRDefault="00CB1C66" w:rsidP="000C2980">
            <w:hyperlink w:anchor="f1" w:history="1">
              <w:r w:rsidRPr="00335781">
                <w:rPr>
                  <w:rStyle w:val="Hiperhivatkozs"/>
                </w:rPr>
                <w:t>&gt;</w:t>
              </w:r>
            </w:hyperlink>
          </w:p>
        </w:tc>
      </w:tr>
      <w:tr w:rsidR="00CB1C66" w:rsidRPr="005E4DE0" w:rsidTr="000C2980">
        <w:trPr>
          <w:cantSplit/>
          <w:trHeight w:val="806"/>
        </w:trPr>
        <w:tc>
          <w:tcPr>
            <w:tcW w:w="1127" w:type="dxa"/>
          </w:tcPr>
          <w:p w:rsidR="00CB1C66" w:rsidRPr="0074647C" w:rsidRDefault="00CB1C66" w:rsidP="005E4DE0">
            <w:pPr>
              <w:rPr>
                <w:b/>
                <w:bCs/>
              </w:rPr>
            </w:pPr>
            <w:r w:rsidRPr="0074647C">
              <w:rPr>
                <w:b/>
                <w:bCs/>
              </w:rPr>
              <w:t xml:space="preserve">Kedd </w:t>
            </w:r>
          </w:p>
          <w:p w:rsidR="00CB1C66" w:rsidRPr="005E4DE0" w:rsidRDefault="00CB1C66" w:rsidP="005E4DE0">
            <w:r w:rsidRPr="005E4DE0">
              <w:t xml:space="preserve">január 7. </w:t>
            </w:r>
          </w:p>
          <w:p w:rsidR="00CB1C66" w:rsidRPr="005E4DE0" w:rsidRDefault="00CB1C66" w:rsidP="005E4DE0">
            <w:r w:rsidRPr="005E4DE0">
              <w:t xml:space="preserve">18 óra </w:t>
            </w:r>
          </w:p>
        </w:tc>
        <w:bookmarkStart w:id="11" w:name="j7"/>
        <w:tc>
          <w:tcPr>
            <w:tcW w:w="2504" w:type="dxa"/>
          </w:tcPr>
          <w:p w:rsidR="00CB1C66" w:rsidRPr="005E4DE0" w:rsidRDefault="00CB1C66" w:rsidP="005E4DE0">
            <w:r>
              <w:fldChar w:fldCharType="begin"/>
            </w:r>
            <w:r>
              <w:instrText xml:space="preserve"> HYPERLINK "https://www.google.com/search?q=Rem%C3%A9nys%C3%A9g+P%C3%BCnk%C3%B6sdi+Gy%C3%BClekezet&amp;oq=Rem%C3%A9nys%C3%A9g+P%C3%BCnk%C3%B6sdi+Gy%C3%BClekezet&amp;aqs=chrome..69i57.2582j0j8&amp;sourceid=chrome&amp;ie=UTF-8" </w:instrText>
            </w:r>
            <w:r>
              <w:fldChar w:fldCharType="separate"/>
            </w:r>
            <w:r w:rsidRPr="005E4DE0">
              <w:rPr>
                <w:color w:val="0563C1" w:themeColor="hyperlink"/>
                <w:u w:val="single"/>
              </w:rPr>
              <w:t>Reménység Pünkösdi Gyülekezet</w:t>
            </w:r>
            <w:r>
              <w:rPr>
                <w:color w:val="0563C1" w:themeColor="hyperlink"/>
                <w:u w:val="single"/>
              </w:rPr>
              <w:fldChar w:fldCharType="end"/>
            </w:r>
            <w:r w:rsidRPr="005E4DE0">
              <w:t xml:space="preserve">, </w:t>
            </w:r>
          </w:p>
          <w:p w:rsidR="00CB1C66" w:rsidRPr="005E4DE0" w:rsidRDefault="00CB1C66" w:rsidP="005E4DE0">
            <w:hyperlink r:id="rId19" w:history="1">
              <w:r w:rsidRPr="005E4DE0">
                <w:rPr>
                  <w:color w:val="0563C1" w:themeColor="hyperlink"/>
                  <w:u w:val="single"/>
                </w:rPr>
                <w:t>Derűs u. 8-10.</w:t>
              </w:r>
            </w:hyperlink>
            <w:bookmarkEnd w:id="11"/>
            <w:r w:rsidRPr="005E4DE0">
              <w:t xml:space="preserve"> </w:t>
            </w:r>
          </w:p>
        </w:tc>
        <w:tc>
          <w:tcPr>
            <w:tcW w:w="3877" w:type="dxa"/>
          </w:tcPr>
          <w:p w:rsidR="00CB1C66" w:rsidRPr="005E4DE0" w:rsidRDefault="00CB1C66" w:rsidP="005E4DE0">
            <w:r w:rsidRPr="005E4DE0">
              <w:t xml:space="preserve">A közösség </w:t>
            </w:r>
            <w:proofErr w:type="spellStart"/>
            <w:r w:rsidRPr="005E4DE0">
              <w:t>köszörűkövén</w:t>
            </w:r>
            <w:proofErr w:type="spellEnd"/>
            <w:r w:rsidRPr="005E4DE0">
              <w:t xml:space="preserve"> </w:t>
            </w:r>
          </w:p>
        </w:tc>
        <w:tc>
          <w:tcPr>
            <w:tcW w:w="5103" w:type="dxa"/>
          </w:tcPr>
          <w:p w:rsidR="00CB1C66" w:rsidRPr="005E4DE0" w:rsidRDefault="00CB1C66" w:rsidP="005E4DE0">
            <w:r w:rsidRPr="005E4DE0">
              <w:t>Hajnal Zoltán Pécs-Somogy Baptista</w:t>
            </w:r>
            <w:r>
              <w:t xml:space="preserve"> </w:t>
            </w:r>
            <w:r w:rsidRPr="005E4DE0">
              <w:t xml:space="preserve">Gyülekezet </w:t>
            </w:r>
          </w:p>
        </w:tc>
        <w:tc>
          <w:tcPr>
            <w:tcW w:w="353" w:type="dxa"/>
            <w:tcBorders>
              <w:right w:val="single" w:sz="4" w:space="0" w:color="auto"/>
            </w:tcBorders>
          </w:tcPr>
          <w:p w:rsidR="00CB1C66" w:rsidRPr="005E4DE0" w:rsidRDefault="00CB1C66" w:rsidP="000C2980">
            <w:hyperlink w:anchor="f1" w:history="1">
              <w:r w:rsidRPr="00335781">
                <w:rPr>
                  <w:rStyle w:val="Hiperhivatkozs"/>
                </w:rPr>
                <w:t>&gt;</w:t>
              </w:r>
            </w:hyperlink>
          </w:p>
        </w:tc>
      </w:tr>
      <w:tr w:rsidR="00CB1C66" w:rsidRPr="005E4DE0" w:rsidTr="000C2980">
        <w:trPr>
          <w:cantSplit/>
          <w:trHeight w:val="681"/>
        </w:trPr>
        <w:tc>
          <w:tcPr>
            <w:tcW w:w="1127" w:type="dxa"/>
          </w:tcPr>
          <w:p w:rsidR="00CB1C66" w:rsidRPr="0074647C" w:rsidRDefault="00CB1C66" w:rsidP="005E4DE0">
            <w:pPr>
              <w:rPr>
                <w:b/>
                <w:bCs/>
              </w:rPr>
            </w:pPr>
            <w:r w:rsidRPr="0074647C">
              <w:rPr>
                <w:b/>
                <w:bCs/>
              </w:rPr>
              <w:t>Szerda</w:t>
            </w:r>
          </w:p>
          <w:p w:rsidR="00CB1C66" w:rsidRPr="005E4DE0" w:rsidRDefault="00CB1C66" w:rsidP="005E4DE0">
            <w:r w:rsidRPr="005E4DE0">
              <w:t xml:space="preserve">január 8. </w:t>
            </w:r>
          </w:p>
          <w:p w:rsidR="00CB1C66" w:rsidRPr="005E4DE0" w:rsidRDefault="00CB1C66" w:rsidP="005E4DE0">
            <w:r w:rsidRPr="005E4DE0">
              <w:t xml:space="preserve">18 óra </w:t>
            </w:r>
          </w:p>
        </w:tc>
        <w:bookmarkStart w:id="12" w:name="j8"/>
        <w:tc>
          <w:tcPr>
            <w:tcW w:w="2504" w:type="dxa"/>
          </w:tcPr>
          <w:p w:rsidR="00CB1C66" w:rsidRPr="005E4DE0" w:rsidRDefault="00CB1C66" w:rsidP="005E4DE0">
            <w:r>
              <w:fldChar w:fldCharType="begin"/>
            </w:r>
            <w:r>
              <w:instrText xml:space="preserve"> HYPERLINK "https://www.google.com/search?q=Metodista+Gy%C3%BClekezet&amp;oq=Metodista+Gy%C3%BClekezet&amp;aqs=chrome..69i57j0l7.2273j0j8&amp;sourceid=chrome&amp;ie=UTF-8" </w:instrText>
            </w:r>
            <w:r>
              <w:fldChar w:fldCharType="separate"/>
            </w:r>
            <w:r w:rsidRPr="005E4DE0">
              <w:rPr>
                <w:color w:val="0563C1" w:themeColor="hyperlink"/>
                <w:u w:val="single"/>
              </w:rPr>
              <w:t>Metodista Gyülekezet</w:t>
            </w:r>
            <w:r>
              <w:rPr>
                <w:color w:val="0563C1" w:themeColor="hyperlink"/>
                <w:u w:val="single"/>
              </w:rPr>
              <w:fldChar w:fldCharType="end"/>
            </w:r>
            <w:r w:rsidRPr="005E4DE0">
              <w:t xml:space="preserve">, </w:t>
            </w:r>
          </w:p>
          <w:p w:rsidR="00CB1C66" w:rsidRPr="005E4DE0" w:rsidRDefault="00CB1C66" w:rsidP="005E4DE0">
            <w:hyperlink r:id="rId20" w:history="1">
              <w:r w:rsidRPr="005E4DE0">
                <w:rPr>
                  <w:color w:val="0563C1" w:themeColor="hyperlink"/>
                  <w:u w:val="single"/>
                </w:rPr>
                <w:t>Tompa u. 52.</w:t>
              </w:r>
            </w:hyperlink>
            <w:bookmarkEnd w:id="12"/>
            <w:r w:rsidRPr="005E4DE0">
              <w:t xml:space="preserve"> </w:t>
            </w:r>
          </w:p>
        </w:tc>
        <w:tc>
          <w:tcPr>
            <w:tcW w:w="3877" w:type="dxa"/>
          </w:tcPr>
          <w:p w:rsidR="00CB1C66" w:rsidRPr="005E4DE0" w:rsidRDefault="00CB1C66" w:rsidP="005E4DE0">
            <w:r w:rsidRPr="005E4DE0">
              <w:t xml:space="preserve">Szentlélek erőterében </w:t>
            </w:r>
          </w:p>
        </w:tc>
        <w:tc>
          <w:tcPr>
            <w:tcW w:w="5103" w:type="dxa"/>
          </w:tcPr>
          <w:p w:rsidR="00CB1C66" w:rsidRPr="005E4DE0" w:rsidRDefault="00CB1C66" w:rsidP="005E4DE0">
            <w:r w:rsidRPr="005E4DE0">
              <w:t xml:space="preserve">Kovács József </w:t>
            </w:r>
            <w:proofErr w:type="spellStart"/>
            <w:r w:rsidRPr="005E4DE0">
              <w:t>Sion</w:t>
            </w:r>
            <w:proofErr w:type="spellEnd"/>
            <w:r w:rsidRPr="005E4DE0">
              <w:t xml:space="preserve"> Gyülekezet </w:t>
            </w:r>
          </w:p>
        </w:tc>
        <w:tc>
          <w:tcPr>
            <w:tcW w:w="353" w:type="dxa"/>
            <w:tcBorders>
              <w:right w:val="single" w:sz="4" w:space="0" w:color="auto"/>
            </w:tcBorders>
          </w:tcPr>
          <w:p w:rsidR="00CB1C66" w:rsidRPr="005E4DE0" w:rsidRDefault="00CB1C66" w:rsidP="000C2980">
            <w:hyperlink w:anchor="f1" w:history="1">
              <w:r w:rsidRPr="00335781">
                <w:rPr>
                  <w:rStyle w:val="Hiperhivatkozs"/>
                </w:rPr>
                <w:t>&gt;</w:t>
              </w:r>
            </w:hyperlink>
          </w:p>
        </w:tc>
      </w:tr>
      <w:tr w:rsidR="00CB1C66" w:rsidRPr="005E4DE0" w:rsidTr="000C2980">
        <w:trPr>
          <w:cantSplit/>
          <w:trHeight w:val="455"/>
        </w:trPr>
        <w:tc>
          <w:tcPr>
            <w:tcW w:w="1127" w:type="dxa"/>
          </w:tcPr>
          <w:p w:rsidR="00CB1C66" w:rsidRPr="0074647C" w:rsidRDefault="00CB1C66" w:rsidP="005E4DE0">
            <w:pPr>
              <w:rPr>
                <w:b/>
                <w:bCs/>
              </w:rPr>
            </w:pPr>
            <w:r w:rsidRPr="0074647C">
              <w:rPr>
                <w:b/>
                <w:bCs/>
              </w:rPr>
              <w:t>Csütö</w:t>
            </w:r>
            <w:r>
              <w:rPr>
                <w:b/>
                <w:bCs/>
              </w:rPr>
              <w:t>r</w:t>
            </w:r>
            <w:r w:rsidRPr="0074647C">
              <w:rPr>
                <w:b/>
                <w:bCs/>
              </w:rPr>
              <w:t>tök</w:t>
            </w:r>
          </w:p>
          <w:p w:rsidR="00CB1C66" w:rsidRDefault="00CB1C66" w:rsidP="005E4DE0">
            <w:r w:rsidRPr="005E4DE0">
              <w:t xml:space="preserve">január 9. </w:t>
            </w:r>
          </w:p>
          <w:p w:rsidR="00CB1C66" w:rsidRPr="005E4DE0" w:rsidRDefault="00CB1C66" w:rsidP="005E4DE0">
            <w:r>
              <w:t>18 óra</w:t>
            </w:r>
          </w:p>
        </w:tc>
        <w:bookmarkStart w:id="13" w:name="j9"/>
        <w:tc>
          <w:tcPr>
            <w:tcW w:w="2504" w:type="dxa"/>
          </w:tcPr>
          <w:p w:rsidR="00CB1C66" w:rsidRPr="005E4DE0" w:rsidRDefault="00CB1C66" w:rsidP="005E4DE0">
            <w:r>
              <w:fldChar w:fldCharType="begin"/>
            </w:r>
            <w:r>
              <w:instrText xml:space="preserve"> HYPERLINK "https://www.facebook.com/ApostoliEgyhazPecs/" </w:instrText>
            </w:r>
            <w:r>
              <w:fldChar w:fldCharType="separate"/>
            </w:r>
            <w:r w:rsidRPr="005E4DE0">
              <w:rPr>
                <w:color w:val="0563C1" w:themeColor="hyperlink"/>
                <w:u w:val="single"/>
              </w:rPr>
              <w:t>Apostoli Gyülekezet</w:t>
            </w:r>
            <w:r>
              <w:rPr>
                <w:color w:val="0563C1" w:themeColor="hyperlink"/>
                <w:u w:val="single"/>
              </w:rPr>
              <w:fldChar w:fldCharType="end"/>
            </w:r>
            <w:r>
              <w:rPr>
                <w:color w:val="0563C1" w:themeColor="hyperlink"/>
                <w:u w:val="single"/>
              </w:rPr>
              <w:t>,</w:t>
            </w:r>
            <w:r w:rsidRPr="005E4DE0">
              <w:t xml:space="preserve"> </w:t>
            </w:r>
          </w:p>
          <w:p w:rsidR="00CB1C66" w:rsidRPr="005E4DE0" w:rsidRDefault="00CB1C66" w:rsidP="005E4DE0">
            <w:hyperlink r:id="rId21" w:history="1">
              <w:r w:rsidRPr="005E4DE0">
                <w:rPr>
                  <w:color w:val="0563C1" w:themeColor="hyperlink"/>
                  <w:u w:val="single"/>
                </w:rPr>
                <w:t>Csaba u. 5/2</w:t>
              </w:r>
            </w:hyperlink>
            <w:bookmarkEnd w:id="13"/>
            <w:r w:rsidRPr="005E4DE0">
              <w:t xml:space="preserve"> </w:t>
            </w:r>
          </w:p>
        </w:tc>
        <w:tc>
          <w:tcPr>
            <w:tcW w:w="3877" w:type="dxa"/>
          </w:tcPr>
          <w:p w:rsidR="00CB1C66" w:rsidRPr="005E4DE0" w:rsidRDefault="00CB1C66" w:rsidP="005E4DE0">
            <w:r w:rsidRPr="005E4DE0">
              <w:t xml:space="preserve">A megrendült világban </w:t>
            </w:r>
          </w:p>
        </w:tc>
        <w:tc>
          <w:tcPr>
            <w:tcW w:w="5103" w:type="dxa"/>
          </w:tcPr>
          <w:p w:rsidR="00CB1C66" w:rsidRPr="005E4DE0" w:rsidRDefault="00CB1C66" w:rsidP="005E4DE0">
            <w:r w:rsidRPr="005E4DE0">
              <w:t xml:space="preserve">Macher Tivadar Pécsi Baptista Gyülekezet </w:t>
            </w:r>
          </w:p>
        </w:tc>
        <w:tc>
          <w:tcPr>
            <w:tcW w:w="353" w:type="dxa"/>
            <w:tcBorders>
              <w:right w:val="single" w:sz="4" w:space="0" w:color="auto"/>
            </w:tcBorders>
          </w:tcPr>
          <w:p w:rsidR="00CB1C66" w:rsidRPr="005E4DE0" w:rsidRDefault="00CB1C66" w:rsidP="000C2980">
            <w:hyperlink w:anchor="f1" w:history="1">
              <w:r w:rsidRPr="00335781">
                <w:rPr>
                  <w:rStyle w:val="Hiperhivatkozs"/>
                </w:rPr>
                <w:t>&gt;</w:t>
              </w:r>
            </w:hyperlink>
          </w:p>
        </w:tc>
      </w:tr>
      <w:tr w:rsidR="00CB1C66" w:rsidRPr="005E4DE0" w:rsidTr="000C2980">
        <w:trPr>
          <w:cantSplit/>
          <w:trHeight w:val="744"/>
        </w:trPr>
        <w:tc>
          <w:tcPr>
            <w:tcW w:w="1127" w:type="dxa"/>
          </w:tcPr>
          <w:p w:rsidR="00CB1C66" w:rsidRPr="0074647C" w:rsidRDefault="00CB1C66" w:rsidP="005E4DE0">
            <w:pPr>
              <w:rPr>
                <w:b/>
                <w:bCs/>
              </w:rPr>
            </w:pPr>
            <w:r w:rsidRPr="0074647C">
              <w:rPr>
                <w:b/>
                <w:bCs/>
              </w:rPr>
              <w:t>Péntek</w:t>
            </w:r>
          </w:p>
          <w:p w:rsidR="00CB1C66" w:rsidRPr="005E4DE0" w:rsidRDefault="00CB1C66" w:rsidP="005E4DE0">
            <w:r w:rsidRPr="005E4DE0">
              <w:t xml:space="preserve">január 10. </w:t>
            </w:r>
          </w:p>
          <w:p w:rsidR="00CB1C66" w:rsidRPr="005E4DE0" w:rsidRDefault="00CB1C66" w:rsidP="005E4DE0">
            <w:r w:rsidRPr="005E4DE0">
              <w:t xml:space="preserve">18 óra </w:t>
            </w:r>
          </w:p>
        </w:tc>
        <w:bookmarkStart w:id="14" w:name="j10"/>
        <w:tc>
          <w:tcPr>
            <w:tcW w:w="2504" w:type="dxa"/>
          </w:tcPr>
          <w:p w:rsidR="00CB1C66" w:rsidRPr="005E4DE0" w:rsidRDefault="00CB1C66" w:rsidP="005E4DE0">
            <w:r>
              <w:fldChar w:fldCharType="begin"/>
            </w:r>
            <w:r>
              <w:instrText xml:space="preserve"> HYPERLINK "https://www.google.com/search?q=P%C3%A9cs-Somogyi+Baptista+Gy%C3%BClekezet&amp;oq=P%C3%A9cs-Somogyi+Baptista+Gy%C3%BClekezet&amp;aqs=chrome..69i57.4601j0j4&amp;sourceid=chrome&amp;ie=UTF-8" </w:instrText>
            </w:r>
            <w:r>
              <w:fldChar w:fldCharType="separate"/>
            </w:r>
            <w:r w:rsidRPr="005E4DE0">
              <w:rPr>
                <w:color w:val="0563C1" w:themeColor="hyperlink"/>
                <w:u w:val="single"/>
              </w:rPr>
              <w:t>Pécs-Somogyi Baptista Gyülekezet</w:t>
            </w:r>
            <w:r>
              <w:rPr>
                <w:color w:val="0563C1" w:themeColor="hyperlink"/>
                <w:u w:val="single"/>
              </w:rPr>
              <w:fldChar w:fldCharType="end"/>
            </w:r>
            <w:r w:rsidRPr="005E4DE0">
              <w:t xml:space="preserve">, </w:t>
            </w:r>
          </w:p>
          <w:p w:rsidR="00CB1C66" w:rsidRPr="005E4DE0" w:rsidRDefault="00CB1C66" w:rsidP="005E4DE0">
            <w:hyperlink r:id="rId22" w:history="1">
              <w:r w:rsidRPr="005E4DE0">
                <w:rPr>
                  <w:color w:val="0563C1" w:themeColor="hyperlink"/>
                  <w:u w:val="single"/>
                </w:rPr>
                <w:t>Pécs-Somogy, Csap u. 10.</w:t>
              </w:r>
            </w:hyperlink>
            <w:bookmarkEnd w:id="14"/>
            <w:r w:rsidRPr="005E4DE0">
              <w:t xml:space="preserve"> </w:t>
            </w:r>
          </w:p>
        </w:tc>
        <w:tc>
          <w:tcPr>
            <w:tcW w:w="3877" w:type="dxa"/>
          </w:tcPr>
          <w:p w:rsidR="00CB1C66" w:rsidRPr="005E4DE0" w:rsidRDefault="00CB1C66" w:rsidP="005E4DE0">
            <w:r w:rsidRPr="005E4DE0">
              <w:t xml:space="preserve">A nemzedékek együttélésében </w:t>
            </w:r>
          </w:p>
        </w:tc>
        <w:tc>
          <w:tcPr>
            <w:tcW w:w="5103" w:type="dxa"/>
          </w:tcPr>
          <w:p w:rsidR="00CB1C66" w:rsidRPr="005E4DE0" w:rsidRDefault="00CB1C66" w:rsidP="005E4DE0">
            <w:r w:rsidRPr="005E4DE0">
              <w:t xml:space="preserve">Kurdi Zoltán Metodista Gyülekezet </w:t>
            </w:r>
          </w:p>
        </w:tc>
        <w:tc>
          <w:tcPr>
            <w:tcW w:w="353" w:type="dxa"/>
            <w:tcBorders>
              <w:right w:val="single" w:sz="4" w:space="0" w:color="auto"/>
            </w:tcBorders>
          </w:tcPr>
          <w:p w:rsidR="00CB1C66" w:rsidRPr="005E4DE0" w:rsidRDefault="00CB1C66" w:rsidP="000C2980">
            <w:hyperlink w:anchor="f1" w:history="1">
              <w:r w:rsidRPr="00335781">
                <w:rPr>
                  <w:rStyle w:val="Hiperhivatkozs"/>
                </w:rPr>
                <w:t>&gt;</w:t>
              </w:r>
            </w:hyperlink>
          </w:p>
        </w:tc>
      </w:tr>
      <w:tr w:rsidR="00CB1C66" w:rsidRPr="005E4DE0" w:rsidTr="000C2980">
        <w:trPr>
          <w:cantSplit/>
          <w:trHeight w:val="788"/>
        </w:trPr>
        <w:tc>
          <w:tcPr>
            <w:tcW w:w="1127" w:type="dxa"/>
          </w:tcPr>
          <w:p w:rsidR="00CB1C66" w:rsidRPr="0074647C" w:rsidRDefault="00CB1C66" w:rsidP="005E4DE0">
            <w:pPr>
              <w:rPr>
                <w:b/>
                <w:bCs/>
              </w:rPr>
            </w:pPr>
            <w:r w:rsidRPr="0074647C">
              <w:rPr>
                <w:b/>
                <w:bCs/>
              </w:rPr>
              <w:t>Szombat</w:t>
            </w:r>
          </w:p>
          <w:p w:rsidR="00CB1C66" w:rsidRPr="005E4DE0" w:rsidRDefault="00CB1C66" w:rsidP="005E4DE0">
            <w:r w:rsidRPr="005E4DE0">
              <w:t xml:space="preserve">január 11. </w:t>
            </w:r>
          </w:p>
          <w:p w:rsidR="00CB1C66" w:rsidRPr="005E4DE0" w:rsidRDefault="00CB1C66" w:rsidP="005E4DE0">
            <w:r w:rsidRPr="005E4DE0">
              <w:t xml:space="preserve">18 óra </w:t>
            </w:r>
          </w:p>
        </w:tc>
        <w:bookmarkStart w:id="15" w:name="j11"/>
        <w:tc>
          <w:tcPr>
            <w:tcW w:w="2504" w:type="dxa"/>
          </w:tcPr>
          <w:p w:rsidR="00CB1C66" w:rsidRPr="005E4DE0" w:rsidRDefault="00CB1C66" w:rsidP="005E4DE0">
            <w:r>
              <w:fldChar w:fldCharType="begin"/>
            </w:r>
            <w:r>
              <w:instrText xml:space="preserve"> HYPERLINK "https://www.google.com/search?q=Kertv%C3%A1rosi+Reform%C3%A1tus+Gy%C3%BClekezet&amp;oq=Kertv%C3%A1rosi+Reform%C3%A1tus+Gy%C3%BClekezet&amp;aqs=chrome..69i57j0l7.2337j0j8&amp;sourceid=chrome&amp;ie=UTF-8" </w:instrText>
            </w:r>
            <w:r>
              <w:fldChar w:fldCharType="separate"/>
            </w:r>
            <w:r w:rsidRPr="005E4DE0">
              <w:rPr>
                <w:color w:val="0563C1" w:themeColor="hyperlink"/>
                <w:u w:val="single"/>
              </w:rPr>
              <w:t>Kertvárosi Református Gyülekezet</w:t>
            </w:r>
            <w:r>
              <w:rPr>
                <w:color w:val="0563C1" w:themeColor="hyperlink"/>
                <w:u w:val="single"/>
              </w:rPr>
              <w:fldChar w:fldCharType="end"/>
            </w:r>
            <w:r w:rsidRPr="005E4DE0">
              <w:t xml:space="preserve">, </w:t>
            </w:r>
          </w:p>
          <w:p w:rsidR="00CB1C66" w:rsidRPr="005E4DE0" w:rsidRDefault="00CB1C66" w:rsidP="005E4DE0">
            <w:hyperlink r:id="rId23" w:history="1">
              <w:r w:rsidRPr="005E4DE0">
                <w:rPr>
                  <w:color w:val="0563C1" w:themeColor="hyperlink"/>
                  <w:u w:val="single"/>
                </w:rPr>
                <w:t>Tildy Z. u. 12.</w:t>
              </w:r>
            </w:hyperlink>
            <w:bookmarkEnd w:id="15"/>
            <w:r w:rsidRPr="005E4DE0">
              <w:t xml:space="preserve"> </w:t>
            </w:r>
          </w:p>
        </w:tc>
        <w:tc>
          <w:tcPr>
            <w:tcW w:w="3877" w:type="dxa"/>
          </w:tcPr>
          <w:p w:rsidR="00CB1C66" w:rsidRPr="005E4DE0" w:rsidRDefault="00CB1C66" w:rsidP="005E4DE0">
            <w:r w:rsidRPr="005E4DE0">
              <w:t xml:space="preserve">Mellőzött emberek között </w:t>
            </w:r>
          </w:p>
        </w:tc>
        <w:tc>
          <w:tcPr>
            <w:tcW w:w="5103" w:type="dxa"/>
          </w:tcPr>
          <w:p w:rsidR="00CB1C66" w:rsidRPr="005E4DE0" w:rsidRDefault="00CB1C66" w:rsidP="005E4DE0">
            <w:proofErr w:type="spellStart"/>
            <w:r w:rsidRPr="005E4DE0">
              <w:t>Lettner</w:t>
            </w:r>
            <w:proofErr w:type="spellEnd"/>
            <w:r w:rsidRPr="005E4DE0">
              <w:t xml:space="preserve"> Gábor Reménység Pünkösdi Gyülekezet</w:t>
            </w:r>
          </w:p>
        </w:tc>
        <w:tc>
          <w:tcPr>
            <w:tcW w:w="353" w:type="dxa"/>
            <w:tcBorders>
              <w:right w:val="single" w:sz="4" w:space="0" w:color="auto"/>
            </w:tcBorders>
          </w:tcPr>
          <w:p w:rsidR="00CB1C66" w:rsidRPr="005E4DE0" w:rsidRDefault="00CB1C66" w:rsidP="000C2980">
            <w:hyperlink w:anchor="f1" w:history="1">
              <w:r w:rsidRPr="00335781">
                <w:rPr>
                  <w:rStyle w:val="Hiperhivatkozs"/>
                </w:rPr>
                <w:t>&gt;</w:t>
              </w:r>
            </w:hyperlink>
          </w:p>
        </w:tc>
      </w:tr>
      <w:tr w:rsidR="00CB1C66" w:rsidRPr="005E4DE0" w:rsidTr="000C2980">
        <w:trPr>
          <w:cantSplit/>
          <w:trHeight w:val="879"/>
        </w:trPr>
        <w:tc>
          <w:tcPr>
            <w:tcW w:w="1127" w:type="dxa"/>
          </w:tcPr>
          <w:p w:rsidR="00CB1C66" w:rsidRPr="0074647C" w:rsidRDefault="00CB1C66" w:rsidP="005E4DE0">
            <w:pPr>
              <w:rPr>
                <w:b/>
                <w:bCs/>
              </w:rPr>
            </w:pPr>
            <w:r w:rsidRPr="0074647C">
              <w:rPr>
                <w:b/>
                <w:bCs/>
              </w:rPr>
              <w:t>Vasárnap</w:t>
            </w:r>
          </w:p>
          <w:p w:rsidR="00CB1C66" w:rsidRPr="005E4DE0" w:rsidRDefault="00CB1C66" w:rsidP="005E4DE0">
            <w:r w:rsidRPr="005E4DE0">
              <w:t xml:space="preserve">január 12. </w:t>
            </w:r>
          </w:p>
          <w:p w:rsidR="00CB1C66" w:rsidRPr="005E4DE0" w:rsidRDefault="00CB1C66" w:rsidP="005E4DE0">
            <w:r w:rsidRPr="005E4DE0">
              <w:t>16</w:t>
            </w:r>
            <w:r>
              <w:t>:</w:t>
            </w:r>
            <w:r w:rsidRPr="005E4DE0">
              <w:t xml:space="preserve">30 óra </w:t>
            </w:r>
          </w:p>
        </w:tc>
        <w:bookmarkStart w:id="16" w:name="j12"/>
        <w:tc>
          <w:tcPr>
            <w:tcW w:w="2504" w:type="dxa"/>
          </w:tcPr>
          <w:p w:rsidR="00CB1C66" w:rsidRPr="005E4DE0" w:rsidRDefault="00CB1C66" w:rsidP="005E4DE0">
            <w:r>
              <w:fldChar w:fldCharType="begin"/>
            </w:r>
            <w:r>
              <w:instrText xml:space="preserve"> HYPERLINK "https://www.google.com/search?q=Rem%C3%A9nys%C3%A9g+P%C3%BCnk%C3%B6sdi+Gy%C3%BClekezet&amp;oq=Rem%C3%A9nys%C3%A9g+P%C3%BCnk%C3%B6sdi+Gy%C3%BClekezet&amp;aqs=chrome..69i57.1936j0j8&amp;sourceid=chrome&amp;ie=UTF-8" </w:instrText>
            </w:r>
            <w:r>
              <w:fldChar w:fldCharType="separate"/>
            </w:r>
            <w:r w:rsidRPr="005E4DE0">
              <w:rPr>
                <w:color w:val="0563C1" w:themeColor="hyperlink"/>
                <w:u w:val="single"/>
              </w:rPr>
              <w:t>Reménység Pünkösdi Gyülekezet</w:t>
            </w:r>
            <w:r>
              <w:rPr>
                <w:color w:val="0563C1" w:themeColor="hyperlink"/>
                <w:u w:val="single"/>
              </w:rPr>
              <w:fldChar w:fldCharType="end"/>
            </w:r>
            <w:r w:rsidRPr="005E4DE0">
              <w:t xml:space="preserve">, </w:t>
            </w:r>
          </w:p>
          <w:p w:rsidR="00CB1C66" w:rsidRPr="005E4DE0" w:rsidRDefault="00CB1C66" w:rsidP="005E4DE0">
            <w:hyperlink r:id="rId24" w:history="1">
              <w:r w:rsidRPr="005E4DE0">
                <w:rPr>
                  <w:color w:val="0563C1" w:themeColor="hyperlink"/>
                  <w:u w:val="single"/>
                </w:rPr>
                <w:t>Derűs u. 8-10.</w:t>
              </w:r>
            </w:hyperlink>
            <w:bookmarkEnd w:id="16"/>
            <w:r w:rsidRPr="005E4DE0">
              <w:t xml:space="preserve"> </w:t>
            </w:r>
          </w:p>
        </w:tc>
        <w:tc>
          <w:tcPr>
            <w:tcW w:w="3877" w:type="dxa"/>
          </w:tcPr>
          <w:p w:rsidR="00CB1C66" w:rsidRPr="005E4DE0" w:rsidRDefault="00CB1C66" w:rsidP="005E4DE0">
            <w:r w:rsidRPr="005E4DE0">
              <w:t xml:space="preserve">Az Úr házában - gyülekezeti közösségben </w:t>
            </w:r>
          </w:p>
        </w:tc>
        <w:tc>
          <w:tcPr>
            <w:tcW w:w="5103" w:type="dxa"/>
          </w:tcPr>
          <w:p w:rsidR="00CB1C66" w:rsidRPr="005E4DE0" w:rsidRDefault="00CB1C66" w:rsidP="005E4DE0">
            <w:r w:rsidRPr="005E4DE0">
              <w:t xml:space="preserve">Nagy Zoltán Csaba Kertvárosi Református Gyülekezet </w:t>
            </w:r>
          </w:p>
        </w:tc>
        <w:tc>
          <w:tcPr>
            <w:tcW w:w="353" w:type="dxa"/>
            <w:tcBorders>
              <w:right w:val="single" w:sz="4" w:space="0" w:color="auto"/>
            </w:tcBorders>
          </w:tcPr>
          <w:p w:rsidR="00CB1C66" w:rsidRPr="005E4DE0" w:rsidRDefault="00CB1C66" w:rsidP="000C2980">
            <w:r>
              <w:fldChar w:fldCharType="begin"/>
            </w:r>
            <w:r w:rsidR="000C2980">
              <w:instrText>HYPERLINK  \l "f1"</w:instrText>
            </w:r>
            <w:r>
              <w:fldChar w:fldCharType="separate"/>
            </w:r>
            <w:r w:rsidRPr="00335781">
              <w:rPr>
                <w:rStyle w:val="Hiperhivatkozs"/>
              </w:rPr>
              <w:t>&gt;</w:t>
            </w:r>
            <w:r>
              <w:fldChar w:fldCharType="end"/>
            </w:r>
          </w:p>
        </w:tc>
      </w:tr>
    </w:tbl>
    <w:p w:rsidR="00CB1C66" w:rsidRDefault="00CB1C66">
      <w:bookmarkStart w:id="17" w:name="p15"/>
    </w:p>
    <w:p w:rsidR="00CB1C66" w:rsidRDefault="00CB1C66">
      <w:r>
        <w:br w:type="page"/>
      </w:r>
    </w:p>
    <w:p w:rsidR="001A0448" w:rsidRDefault="001A0448"/>
    <w:p w:rsidR="0051605E" w:rsidRPr="000E0EAF" w:rsidRDefault="00DC4D08" w:rsidP="00AB4A77">
      <w:pPr>
        <w:rPr>
          <w:b/>
          <w:bCs/>
        </w:rPr>
      </w:pPr>
      <w:r w:rsidRPr="000E0EAF">
        <w:rPr>
          <w:b/>
          <w:bCs/>
        </w:rPr>
        <w:t>2020. január 15-én (szerdán) 18 órakor Presbiteri Ülést tartunk.</w:t>
      </w:r>
      <w:r w:rsidR="001A0448" w:rsidRPr="000E0EAF">
        <w:rPr>
          <w:b/>
          <w:bCs/>
        </w:rPr>
        <w:t xml:space="preserve"> </w:t>
      </w:r>
    </w:p>
    <w:p w:rsidR="00DC4D08" w:rsidRPr="00DC4D08" w:rsidRDefault="00DC4D08" w:rsidP="00DC4D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C4D08">
        <w:rPr>
          <w:rFonts w:ascii="Times New Roman" w:eastAsia="Times New Roman" w:hAnsi="Times New Roman" w:cs="Times New Roman"/>
          <w:sz w:val="24"/>
          <w:szCs w:val="24"/>
          <w:lang w:eastAsia="hu-HU"/>
        </w:rPr>
        <w:t>Napirend:</w:t>
      </w:r>
    </w:p>
    <w:p w:rsidR="00DC4D08" w:rsidRPr="00DC4D08" w:rsidRDefault="00DC4D08" w:rsidP="00DC4D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C4D08">
        <w:rPr>
          <w:rFonts w:ascii="Times New Roman" w:eastAsia="Times New Roman" w:hAnsi="Times New Roman" w:cs="Times New Roman"/>
          <w:sz w:val="24"/>
          <w:szCs w:val="24"/>
          <w:lang w:eastAsia="hu-HU"/>
        </w:rPr>
        <w:t>1.Missziói munkaterv</w:t>
      </w:r>
    </w:p>
    <w:p w:rsidR="00DC4D08" w:rsidRPr="00DC4D08" w:rsidRDefault="00DC4D08" w:rsidP="00DC4D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C4D08">
        <w:rPr>
          <w:rFonts w:ascii="Times New Roman" w:eastAsia="Times New Roman" w:hAnsi="Times New Roman" w:cs="Times New Roman"/>
          <w:sz w:val="24"/>
          <w:szCs w:val="24"/>
          <w:lang w:eastAsia="hu-HU"/>
        </w:rPr>
        <w:t>2.Diakóniai adományok felhasználása</w:t>
      </w:r>
    </w:p>
    <w:p w:rsidR="00DC4D08" w:rsidRPr="00DC4D08" w:rsidRDefault="00DC4D08" w:rsidP="00DC4D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C4D08">
        <w:rPr>
          <w:rFonts w:ascii="Times New Roman" w:eastAsia="Times New Roman" w:hAnsi="Times New Roman" w:cs="Times New Roman"/>
          <w:sz w:val="24"/>
          <w:szCs w:val="24"/>
          <w:lang w:eastAsia="hu-HU"/>
        </w:rPr>
        <w:t>3.Egyebek</w:t>
      </w:r>
    </w:p>
    <w:p w:rsidR="001A0448" w:rsidRDefault="001A0448" w:rsidP="00AB4A77">
      <w:bookmarkStart w:id="18" w:name="_GoBack"/>
      <w:bookmarkEnd w:id="17"/>
      <w:bookmarkEnd w:id="18"/>
    </w:p>
    <w:p w:rsidR="00DC4D08" w:rsidRDefault="004855EC" w:rsidP="00AB4A77">
      <w:hyperlink w:anchor="f1" w:history="1">
        <w:r w:rsidR="001A0448" w:rsidRPr="004855EC">
          <w:rPr>
            <w:rStyle w:val="Hiperhivatkozs"/>
          </w:rPr>
          <w:t>[Vissza a</w:t>
        </w:r>
        <w:r w:rsidRPr="004855EC">
          <w:rPr>
            <w:rStyle w:val="Hiperhivatkozs"/>
          </w:rPr>
          <w:t>z</w:t>
        </w:r>
        <w:r w:rsidR="001A0448" w:rsidRPr="004855EC">
          <w:rPr>
            <w:rStyle w:val="Hiperhivatkozs"/>
          </w:rPr>
          <w:t xml:space="preserve"> </w:t>
        </w:r>
        <w:r w:rsidRPr="004855EC">
          <w:rPr>
            <w:rStyle w:val="Hiperhivatkozs"/>
          </w:rPr>
          <w:t>elejére</w:t>
        </w:r>
        <w:r w:rsidR="001A0448" w:rsidRPr="004855EC">
          <w:rPr>
            <w:rStyle w:val="Hiperhivatkozs"/>
          </w:rPr>
          <w:t>]</w:t>
        </w:r>
      </w:hyperlink>
    </w:p>
    <w:sectPr w:rsidR="00DC4D08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132B9"/>
    <w:rsid w:val="00022032"/>
    <w:rsid w:val="00032E57"/>
    <w:rsid w:val="00035142"/>
    <w:rsid w:val="000351C6"/>
    <w:rsid w:val="0004051B"/>
    <w:rsid w:val="00064666"/>
    <w:rsid w:val="000824BB"/>
    <w:rsid w:val="00097712"/>
    <w:rsid w:val="000C2980"/>
    <w:rsid w:val="000D3DC1"/>
    <w:rsid w:val="000E0EAF"/>
    <w:rsid w:val="000F06FB"/>
    <w:rsid w:val="000F34BF"/>
    <w:rsid w:val="000F7F15"/>
    <w:rsid w:val="001054AC"/>
    <w:rsid w:val="00137B8D"/>
    <w:rsid w:val="001809E5"/>
    <w:rsid w:val="001A0448"/>
    <w:rsid w:val="001C5F31"/>
    <w:rsid w:val="001F6EE1"/>
    <w:rsid w:val="0020317B"/>
    <w:rsid w:val="002351B3"/>
    <w:rsid w:val="00237722"/>
    <w:rsid w:val="00264341"/>
    <w:rsid w:val="002730AF"/>
    <w:rsid w:val="00276891"/>
    <w:rsid w:val="00283354"/>
    <w:rsid w:val="002B2023"/>
    <w:rsid w:val="002E5394"/>
    <w:rsid w:val="002F37FA"/>
    <w:rsid w:val="00312917"/>
    <w:rsid w:val="00335781"/>
    <w:rsid w:val="003705F2"/>
    <w:rsid w:val="00381895"/>
    <w:rsid w:val="00383BA7"/>
    <w:rsid w:val="00384462"/>
    <w:rsid w:val="003B76B1"/>
    <w:rsid w:val="003C50EB"/>
    <w:rsid w:val="003D4F06"/>
    <w:rsid w:val="003E196A"/>
    <w:rsid w:val="003F621B"/>
    <w:rsid w:val="0040007C"/>
    <w:rsid w:val="00406482"/>
    <w:rsid w:val="00423DB8"/>
    <w:rsid w:val="00423EAC"/>
    <w:rsid w:val="0042709C"/>
    <w:rsid w:val="00431B57"/>
    <w:rsid w:val="004735FF"/>
    <w:rsid w:val="00482C5C"/>
    <w:rsid w:val="004855EC"/>
    <w:rsid w:val="00486890"/>
    <w:rsid w:val="004A2CF2"/>
    <w:rsid w:val="004A5DDE"/>
    <w:rsid w:val="004B14E7"/>
    <w:rsid w:val="004B64A9"/>
    <w:rsid w:val="004D287F"/>
    <w:rsid w:val="0051605E"/>
    <w:rsid w:val="00551624"/>
    <w:rsid w:val="005543DA"/>
    <w:rsid w:val="00571848"/>
    <w:rsid w:val="005C0BF8"/>
    <w:rsid w:val="005E4DE0"/>
    <w:rsid w:val="006442A7"/>
    <w:rsid w:val="006443AE"/>
    <w:rsid w:val="00650B50"/>
    <w:rsid w:val="0068443A"/>
    <w:rsid w:val="006953BC"/>
    <w:rsid w:val="006C1923"/>
    <w:rsid w:val="006F2825"/>
    <w:rsid w:val="0070461B"/>
    <w:rsid w:val="00737A72"/>
    <w:rsid w:val="00743480"/>
    <w:rsid w:val="0074647C"/>
    <w:rsid w:val="007644FD"/>
    <w:rsid w:val="007678F0"/>
    <w:rsid w:val="007728EB"/>
    <w:rsid w:val="007B4689"/>
    <w:rsid w:val="007C73A7"/>
    <w:rsid w:val="007E3E59"/>
    <w:rsid w:val="00800123"/>
    <w:rsid w:val="008313BA"/>
    <w:rsid w:val="008319A3"/>
    <w:rsid w:val="00845C3C"/>
    <w:rsid w:val="00847E23"/>
    <w:rsid w:val="008940F2"/>
    <w:rsid w:val="00896BE7"/>
    <w:rsid w:val="008A1106"/>
    <w:rsid w:val="008D7521"/>
    <w:rsid w:val="00901CD0"/>
    <w:rsid w:val="00910F92"/>
    <w:rsid w:val="0091400C"/>
    <w:rsid w:val="00956F34"/>
    <w:rsid w:val="00975223"/>
    <w:rsid w:val="00975E25"/>
    <w:rsid w:val="0099570D"/>
    <w:rsid w:val="009D562D"/>
    <w:rsid w:val="009F56EC"/>
    <w:rsid w:val="00A25B6E"/>
    <w:rsid w:val="00A565F9"/>
    <w:rsid w:val="00A600A2"/>
    <w:rsid w:val="00A652E9"/>
    <w:rsid w:val="00A86A8F"/>
    <w:rsid w:val="00AA0649"/>
    <w:rsid w:val="00AA5743"/>
    <w:rsid w:val="00AB4A77"/>
    <w:rsid w:val="00AC366E"/>
    <w:rsid w:val="00AD3939"/>
    <w:rsid w:val="00AD55B2"/>
    <w:rsid w:val="00AF2465"/>
    <w:rsid w:val="00AF736B"/>
    <w:rsid w:val="00B224F3"/>
    <w:rsid w:val="00B310BD"/>
    <w:rsid w:val="00B51A54"/>
    <w:rsid w:val="00C07BDD"/>
    <w:rsid w:val="00C1261D"/>
    <w:rsid w:val="00C203AD"/>
    <w:rsid w:val="00C24E3A"/>
    <w:rsid w:val="00C25113"/>
    <w:rsid w:val="00C361D1"/>
    <w:rsid w:val="00C5236C"/>
    <w:rsid w:val="00C577A0"/>
    <w:rsid w:val="00C619C1"/>
    <w:rsid w:val="00CA792E"/>
    <w:rsid w:val="00CB1C66"/>
    <w:rsid w:val="00CB4651"/>
    <w:rsid w:val="00CC6BCF"/>
    <w:rsid w:val="00CC735C"/>
    <w:rsid w:val="00CF1B90"/>
    <w:rsid w:val="00D056F5"/>
    <w:rsid w:val="00D12654"/>
    <w:rsid w:val="00D44BFB"/>
    <w:rsid w:val="00D6458E"/>
    <w:rsid w:val="00DB3D55"/>
    <w:rsid w:val="00DC4D08"/>
    <w:rsid w:val="00DE7E60"/>
    <w:rsid w:val="00E02995"/>
    <w:rsid w:val="00E1064D"/>
    <w:rsid w:val="00E17E22"/>
    <w:rsid w:val="00E247BF"/>
    <w:rsid w:val="00E250DC"/>
    <w:rsid w:val="00E55701"/>
    <w:rsid w:val="00E55BFD"/>
    <w:rsid w:val="00E636B1"/>
    <w:rsid w:val="00E90ED3"/>
    <w:rsid w:val="00E963D9"/>
    <w:rsid w:val="00EB4294"/>
    <w:rsid w:val="00EE3F6F"/>
    <w:rsid w:val="00EF4BC3"/>
    <w:rsid w:val="00F05F0B"/>
    <w:rsid w:val="00F43E5B"/>
    <w:rsid w:val="00F469F1"/>
    <w:rsid w:val="00F71F87"/>
    <w:rsid w:val="00F80A60"/>
    <w:rsid w:val="00F85967"/>
    <w:rsid w:val="00F97E84"/>
    <w:rsid w:val="00F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1CBE5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5&amp;v=21&amp;vs=21-32" TargetMode="External"/><Relationship Id="rId13" Type="http://schemas.openxmlformats.org/officeDocument/2006/relationships/hyperlink" Target="https://docs.google.com/spreadsheets/d/1atqOCDOUoUahjY2kFyyGpL8Bz2n-N5dlEU4rvSQVf00/edit" TargetMode="External"/><Relationship Id="rId18" Type="http://schemas.openxmlformats.org/officeDocument/2006/relationships/hyperlink" Target="https://www.google.hu/maps/place/P%C3%A9csi+Szeretetv%C3%A1r+Baptista+Gy%C3%BClekezet/@46.0745248,18.2307713,163m/data=!3m1!1e3!4m13!1m7!3m6!1s0x4742b19ff3e8af89:0x1da4e148fdc87391!2zUMOpY3MsIEdvbGRtYXJrIEvDoXJvbHkgdS4sIDc2MjE!3b1!8m2!3d46.0750006!4d18.2312503!3m4!1s0x4742b19f8c73ef15:0xe3042d1ef802c226!8m2!3d46.0746508!4d18.2311336?hl=hu&amp;authuser=0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google.hu/maps/@46.0795404,18.263615,21z?hl=hu&amp;authuser=0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17" Type="http://schemas.openxmlformats.org/officeDocument/2006/relationships/hyperlink" Target="https://www.google.hu/maps/place/P%C3%A9cs,+Bokor+u.+52,+7627/@46.0879236,18.2499903,17z/data=!3m1!4b1!4m5!3m4!1s0x4742b103a79c8111:0xbe73e7c842b72ea!8m2!3d46.0879199!4d18.252179?hl=hu&amp;authuser=0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refpecsbelvaros.hu/istentisztelet" TargetMode="External"/><Relationship Id="rId20" Type="http://schemas.openxmlformats.org/officeDocument/2006/relationships/hyperlink" Target="https://www.google.hu/maps/place/P%C3%A9cs,+Tompa+Mih%C3%A1ly+u.+52,+7623/@46.0666107,18.2138953,17z/data=!3m1!4b1!4m5!3m4!1s0x4742b1853b66c10b:0xcf6517d4416e557f!8m2!3d46.066607!4d18.216084?hl=hu&amp;authuser=0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24" Type="http://schemas.openxmlformats.org/officeDocument/2006/relationships/hyperlink" Target="https://www.google.hu/maps/place/P%C3%A9cs,+Der%C5%B1s+u.+8,+7627/@46.0906333,18.2543716,17z/data=!3m1!4b1!4m5!3m4!1s0x4742b0fd59028fd5:0x465766ae915d123!8m2!3d46.0906296!4d18.2565603?hl=hu&amp;authuser=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efpecsbelvaros.hu/" TargetMode="External"/><Relationship Id="rId23" Type="http://schemas.openxmlformats.org/officeDocument/2006/relationships/hyperlink" Target="https://www.google.hu/maps/place/P%C3%A9cs,+Tildy+Zolt%C3%A1n+u.+12,+7632/@46.0359194,18.225591,17z/data=!3m1!4b1!4m5!3m4!1s0x4742b3b8a9b1f625:0xa1049ec3416e57e1!8m2!3d46.0359157!4d18.2277797?hl=hu&amp;authuser=0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www.google.hu/maps/place/P%C3%A9cs,+Der%C5%B1s+u.+8,+7627/@46.0906333,18.2543716,17z/data=!3m1!4b1!4m5!3m4!1s0x4742b0fd59028fd5:0x465766ae915d123!8m2!3d46.0906296!4d18.2565603?hl=hu&amp;authuser=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4" Type="http://schemas.openxmlformats.org/officeDocument/2006/relationships/hyperlink" Target="https://www.facebook.com/torok.laszlo.948/photos?lst=100003881625403%3A100000796288571%3A1575824331" TargetMode="External"/><Relationship Id="rId22" Type="http://schemas.openxmlformats.org/officeDocument/2006/relationships/hyperlink" Target="https://www.google.hu/maps/place/P%C3%A9cs-Somogyi+Baptista+Gy%C3%BClekezet/@46.1236097,18.3088697,21z/data=!4m13!1m7!3m6!1s0x4742ba07b9317339:0x90a2ad1773ed51c6!2sP%C3%A9cs,+Csap+u.+10,+7691!3b1!8m2!3d46.123682!4d18.3092902!3m4!1s0x4742ba07b9317339:0x6fc6caf485e56693!8m2!3d46.1236851!4d18.3092174?hl=hu&amp;authuser=0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F24C6-2C18-4900-88B3-1DC430D17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3</Pages>
  <Words>975</Words>
  <Characters>6730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13</cp:revision>
  <dcterms:created xsi:type="dcterms:W3CDTF">2020-01-06T17:05:00Z</dcterms:created>
  <dcterms:modified xsi:type="dcterms:W3CDTF">2020-01-06T23:25:00Z</dcterms:modified>
</cp:coreProperties>
</file>